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A89A" w14:textId="77777777" w:rsidR="00720828" w:rsidRDefault="003C6BE1" w:rsidP="0072082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shd w:val="clear" w:color="auto" w:fill="FFFF00"/>
          <w14:ligatures w14:val="none"/>
        </w:rPr>
        <w:t>Social Post</w:t>
      </w:r>
    </w:p>
    <w:p w14:paraId="297D813E" w14:textId="28ABBC9D" w:rsidR="00487EE4" w:rsidRPr="003C6BE1" w:rsidRDefault="00720828" w:rsidP="0072082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82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Caption:</w:t>
      </w:r>
      <w:r w:rsidRPr="0072082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br/>
      </w:r>
      <w:r w:rsidRPr="00720828">
        <w:rPr>
          <w:rFonts w:ascii="Apple Color Emoji" w:eastAsia="Times New Roman" w:hAnsi="Apple Color Emoji" w:cs="Apple Color Emoji"/>
          <w:color w:val="222222"/>
          <w:kern w:val="0"/>
          <w:sz w:val="22"/>
          <w:szCs w:val="22"/>
          <w14:ligatures w14:val="none"/>
        </w:rPr>
        <w:t>☀️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Sunscreen myths busted.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Pr="00720828">
        <w:rPr>
          <w:rFonts w:ascii="Apple Color Emoji" w:eastAsia="Times New Roman" w:hAnsi="Apple Color Emoji" w:cs="Apple Color Emoji"/>
          <w:color w:val="222222"/>
          <w:kern w:val="0"/>
          <w:sz w:val="22"/>
          <w:szCs w:val="22"/>
          <w14:ligatures w14:val="none"/>
        </w:rPr>
        <w:t>💊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Vitamin D done right.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Pr="00720828">
        <w:rPr>
          <w:rFonts w:ascii="Apple Color Emoji" w:eastAsia="Times New Roman" w:hAnsi="Apple Color Emoji" w:cs="Apple Color Emoji"/>
          <w:color w:val="222222"/>
          <w:kern w:val="0"/>
          <w:sz w:val="22"/>
          <w:szCs w:val="22"/>
          <w14:ligatures w14:val="none"/>
        </w:rPr>
        <w:t>🧠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Brain health tips that go beyond crossword puzzles.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>This spring, take a smarter approach to wellness—with science-backed strategies.</w:t>
      </w:r>
      <w:r w:rsidRPr="0072082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 xml:space="preserve"> #SpringHealth #BrainHealth #VitaminD #AlzheimersPrevention #PreventiveCare #AtriaWellness</w:t>
      </w:r>
    </w:p>
    <w:sectPr w:rsidR="00487EE4" w:rsidRPr="003C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1"/>
    <w:rsid w:val="003C6BE1"/>
    <w:rsid w:val="00487EE4"/>
    <w:rsid w:val="004F77C9"/>
    <w:rsid w:val="00664794"/>
    <w:rsid w:val="00720828"/>
    <w:rsid w:val="009060AA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CB678"/>
  <w15:chartTrackingRefBased/>
  <w15:docId w15:val="{C1B97D4B-6350-A843-9F8F-F41E404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2</cp:revision>
  <dcterms:created xsi:type="dcterms:W3CDTF">2025-05-22T14:52:00Z</dcterms:created>
  <dcterms:modified xsi:type="dcterms:W3CDTF">2025-05-22T14:52:00Z</dcterms:modified>
</cp:coreProperties>
</file>